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7A28" w14:textId="585B1830" w:rsidR="00652A85" w:rsidRDefault="00652A85" w:rsidP="00A316B8">
      <w:pPr>
        <w:ind w:left="720" w:hanging="360"/>
        <w:rPr>
          <w:b/>
          <w:bCs/>
          <w:sz w:val="32"/>
          <w:szCs w:val="32"/>
        </w:rPr>
      </w:pPr>
      <w:bookmarkStart w:id="0" w:name="_GoBack"/>
      <w:bookmarkEnd w:id="0"/>
      <w:r w:rsidRPr="003F68EC">
        <w:rPr>
          <w:b/>
          <w:bCs/>
          <w:sz w:val="32"/>
          <w:szCs w:val="32"/>
        </w:rPr>
        <w:t>Chp 1 cont...</w:t>
      </w:r>
    </w:p>
    <w:p w14:paraId="39BBBD48" w14:textId="77777777" w:rsidR="004F5AAD" w:rsidRPr="003F68EC" w:rsidRDefault="004F5AAD" w:rsidP="00A316B8">
      <w:pPr>
        <w:ind w:left="720" w:hanging="360"/>
        <w:rPr>
          <w:b/>
          <w:bCs/>
          <w:sz w:val="32"/>
          <w:szCs w:val="32"/>
        </w:rPr>
      </w:pPr>
    </w:p>
    <w:p w14:paraId="457C0C7A" w14:textId="3A073D2B" w:rsidR="00710EB4" w:rsidRPr="004F5AAD" w:rsidRDefault="00DD74DE" w:rsidP="00A316B8">
      <w:pPr>
        <w:ind w:left="720" w:hanging="360"/>
        <w:rPr>
          <w:sz w:val="28"/>
          <w:szCs w:val="28"/>
        </w:rPr>
      </w:pPr>
      <w:r w:rsidRPr="004F5AAD">
        <w:rPr>
          <w:sz w:val="28"/>
          <w:szCs w:val="28"/>
        </w:rPr>
        <w:t xml:space="preserve">Three challenges of nation building are: </w:t>
      </w:r>
    </w:p>
    <w:p w14:paraId="2830E3E0" w14:textId="1B6D8A8F" w:rsidR="007D41F9" w:rsidRPr="004F5AAD" w:rsidRDefault="00652A85" w:rsidP="00710E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5AAD">
        <w:rPr>
          <w:sz w:val="28"/>
          <w:szCs w:val="28"/>
        </w:rPr>
        <w:t>To establish an u</w:t>
      </w:r>
      <w:r w:rsidR="007D41F9" w:rsidRPr="004F5AAD">
        <w:rPr>
          <w:sz w:val="28"/>
          <w:szCs w:val="28"/>
        </w:rPr>
        <w:t>nited</w:t>
      </w:r>
      <w:r w:rsidRPr="004F5AAD">
        <w:rPr>
          <w:sz w:val="28"/>
          <w:szCs w:val="28"/>
        </w:rPr>
        <w:t xml:space="preserve"> country inspite of </w:t>
      </w:r>
      <w:r w:rsidR="006D6BAE" w:rsidRPr="004F5AAD">
        <w:rPr>
          <w:sz w:val="28"/>
          <w:szCs w:val="28"/>
        </w:rPr>
        <w:t>having different caste, creed, race and religion. In one phase unity in diversity.</w:t>
      </w:r>
    </w:p>
    <w:p w14:paraId="7A09EA1B" w14:textId="7FF936B3" w:rsidR="00A316B8" w:rsidRPr="004F5AAD" w:rsidRDefault="00F27B32" w:rsidP="00A31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5AAD">
        <w:rPr>
          <w:sz w:val="28"/>
          <w:szCs w:val="28"/>
        </w:rPr>
        <w:t xml:space="preserve">To establish </w:t>
      </w:r>
      <w:r w:rsidR="00A316B8" w:rsidRPr="004F5AAD">
        <w:rPr>
          <w:sz w:val="28"/>
          <w:szCs w:val="28"/>
        </w:rPr>
        <w:t>Democracy</w:t>
      </w:r>
      <w:r w:rsidRPr="004F5AAD">
        <w:rPr>
          <w:sz w:val="28"/>
          <w:szCs w:val="28"/>
        </w:rPr>
        <w:t xml:space="preserve"> in the country. This will result in equal participation of people in the decision making process</w:t>
      </w:r>
    </w:p>
    <w:p w14:paraId="6966FF2C" w14:textId="469CCD96" w:rsidR="00A316B8" w:rsidRPr="004F5AAD" w:rsidRDefault="00193B5B" w:rsidP="00A31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5AAD">
        <w:rPr>
          <w:sz w:val="28"/>
          <w:szCs w:val="28"/>
        </w:rPr>
        <w:t>Lastly, to have d</w:t>
      </w:r>
      <w:r w:rsidR="007D41F9" w:rsidRPr="004F5AAD">
        <w:rPr>
          <w:sz w:val="28"/>
          <w:szCs w:val="28"/>
        </w:rPr>
        <w:t>evelopment and w</w:t>
      </w:r>
      <w:r w:rsidR="00A316B8" w:rsidRPr="004F5AAD">
        <w:rPr>
          <w:sz w:val="28"/>
          <w:szCs w:val="28"/>
        </w:rPr>
        <w:t>ell being</w:t>
      </w:r>
      <w:r w:rsidRPr="004F5AAD">
        <w:rPr>
          <w:sz w:val="28"/>
          <w:szCs w:val="28"/>
        </w:rPr>
        <w:t xml:space="preserve"> of the </w:t>
      </w:r>
      <w:r w:rsidR="0009282A" w:rsidRPr="004F5AAD">
        <w:rPr>
          <w:sz w:val="28"/>
          <w:szCs w:val="28"/>
        </w:rPr>
        <w:t>people.</w:t>
      </w:r>
    </w:p>
    <w:p w14:paraId="0887BE0D" w14:textId="2C8B060A" w:rsidR="00A43948" w:rsidRPr="004F5AAD" w:rsidRDefault="00A43948" w:rsidP="00A43948">
      <w:pPr>
        <w:rPr>
          <w:sz w:val="28"/>
          <w:szCs w:val="28"/>
        </w:rPr>
      </w:pPr>
    </w:p>
    <w:p w14:paraId="6C737423" w14:textId="1CEB019D" w:rsidR="00A43948" w:rsidRPr="004F5AAD" w:rsidRDefault="00A43948" w:rsidP="00A43948">
      <w:pPr>
        <w:rPr>
          <w:sz w:val="28"/>
          <w:szCs w:val="28"/>
        </w:rPr>
      </w:pPr>
      <w:r w:rsidRPr="004F5AAD">
        <w:rPr>
          <w:sz w:val="28"/>
          <w:szCs w:val="28"/>
        </w:rPr>
        <w:t>Par</w:t>
      </w:r>
      <w:r w:rsidR="003B027F" w:rsidRPr="004F5AAD">
        <w:rPr>
          <w:sz w:val="28"/>
          <w:szCs w:val="28"/>
        </w:rPr>
        <w:t>ti</w:t>
      </w:r>
      <w:r w:rsidRPr="004F5AAD">
        <w:rPr>
          <w:sz w:val="28"/>
          <w:szCs w:val="28"/>
        </w:rPr>
        <w:t>tion: Displacement and rehabilitation</w:t>
      </w:r>
    </w:p>
    <w:p w14:paraId="027A34AA" w14:textId="18078756" w:rsidR="00E77687" w:rsidRPr="004F5AAD" w:rsidRDefault="007124BA" w:rsidP="003B0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AAD">
        <w:rPr>
          <w:sz w:val="28"/>
          <w:szCs w:val="28"/>
        </w:rPr>
        <w:t xml:space="preserve">On 14-15Aug, 1947 </w:t>
      </w:r>
      <w:r w:rsidR="00F11D37" w:rsidRPr="004F5AAD">
        <w:rPr>
          <w:sz w:val="28"/>
          <w:szCs w:val="28"/>
        </w:rPr>
        <w:t xml:space="preserve">not only one two nations  were </w:t>
      </w:r>
      <w:r w:rsidR="00E77687" w:rsidRPr="004F5AAD">
        <w:rPr>
          <w:sz w:val="28"/>
          <w:szCs w:val="28"/>
        </w:rPr>
        <w:t>existed India and Pakistan</w:t>
      </w:r>
    </w:p>
    <w:p w14:paraId="7EA9945C" w14:textId="60CE20FB" w:rsidR="003B027F" w:rsidRPr="004F5AAD" w:rsidRDefault="003B027F" w:rsidP="003B02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AAD">
        <w:rPr>
          <w:sz w:val="28"/>
          <w:szCs w:val="28"/>
        </w:rPr>
        <w:t>Two nation theory developed by Muslim League</w:t>
      </w:r>
      <w:r w:rsidR="002D42DB" w:rsidRPr="004F5AAD">
        <w:rPr>
          <w:sz w:val="28"/>
          <w:szCs w:val="28"/>
        </w:rPr>
        <w:t xml:space="preserve"> which means </w:t>
      </w:r>
      <w:r w:rsidR="008C093C" w:rsidRPr="004F5AAD">
        <w:rPr>
          <w:sz w:val="28"/>
          <w:szCs w:val="28"/>
        </w:rPr>
        <w:t>separation of India and Pakistan</w:t>
      </w:r>
      <w:r w:rsidR="002D42DB" w:rsidRPr="004F5AAD">
        <w:rPr>
          <w:sz w:val="28"/>
          <w:szCs w:val="28"/>
        </w:rPr>
        <w:t xml:space="preserve"> </w:t>
      </w:r>
    </w:p>
    <w:p w14:paraId="740923C3" w14:textId="17ADE374" w:rsidR="00C46935" w:rsidRPr="004F5AAD" w:rsidRDefault="00C46935" w:rsidP="00C46935">
      <w:pPr>
        <w:rPr>
          <w:sz w:val="28"/>
          <w:szCs w:val="28"/>
        </w:rPr>
      </w:pPr>
      <w:r w:rsidRPr="004F5AAD">
        <w:rPr>
          <w:sz w:val="28"/>
          <w:szCs w:val="28"/>
        </w:rPr>
        <w:t>Process of partition</w:t>
      </w:r>
    </w:p>
    <w:p w14:paraId="38E2CDA9" w14:textId="0CE2928C" w:rsidR="00603A4B" w:rsidRPr="004F5AAD" w:rsidRDefault="00603A4B" w:rsidP="00C362B4">
      <w:pPr>
        <w:rPr>
          <w:sz w:val="28"/>
          <w:szCs w:val="28"/>
        </w:rPr>
      </w:pPr>
      <w:r w:rsidRPr="004F5AAD">
        <w:rPr>
          <w:sz w:val="28"/>
          <w:szCs w:val="28"/>
        </w:rPr>
        <w:t>Partition</w:t>
      </w:r>
      <w:r w:rsidR="003F50A2" w:rsidRPr="004F5AAD">
        <w:rPr>
          <w:sz w:val="28"/>
          <w:szCs w:val="28"/>
        </w:rPr>
        <w:t xml:space="preserve"> on the basis of </w:t>
      </w:r>
      <w:r w:rsidRPr="004F5AAD">
        <w:rPr>
          <w:sz w:val="28"/>
          <w:szCs w:val="28"/>
        </w:rPr>
        <w:t xml:space="preserve">religious </w:t>
      </w:r>
      <w:r w:rsidR="00C362B4" w:rsidRPr="004F5AAD">
        <w:rPr>
          <w:sz w:val="28"/>
          <w:szCs w:val="28"/>
        </w:rPr>
        <w:t xml:space="preserve">majority. </w:t>
      </w:r>
      <w:r w:rsidRPr="004F5AAD">
        <w:rPr>
          <w:sz w:val="28"/>
          <w:szCs w:val="28"/>
        </w:rPr>
        <w:t xml:space="preserve">Though the whole idea of </w:t>
      </w:r>
      <w:r w:rsidR="00862D6D" w:rsidRPr="004F5AAD">
        <w:rPr>
          <w:sz w:val="28"/>
          <w:szCs w:val="28"/>
        </w:rPr>
        <w:t>partition</w:t>
      </w:r>
      <w:r w:rsidRPr="004F5AAD">
        <w:rPr>
          <w:sz w:val="28"/>
          <w:szCs w:val="28"/>
        </w:rPr>
        <w:t xml:space="preserve"> </w:t>
      </w:r>
      <w:r w:rsidR="008E4DEF" w:rsidRPr="004F5AAD">
        <w:rPr>
          <w:sz w:val="28"/>
          <w:szCs w:val="28"/>
        </w:rPr>
        <w:t>looks</w:t>
      </w:r>
      <w:r w:rsidRPr="004F5AAD">
        <w:rPr>
          <w:sz w:val="28"/>
          <w:szCs w:val="28"/>
        </w:rPr>
        <w:t xml:space="preserve"> simple</w:t>
      </w:r>
      <w:r w:rsidR="008E4DEF" w:rsidRPr="004F5AAD">
        <w:rPr>
          <w:sz w:val="28"/>
          <w:szCs w:val="28"/>
        </w:rPr>
        <w:t xml:space="preserve"> yet</w:t>
      </w:r>
      <w:r w:rsidRPr="004F5AAD">
        <w:rPr>
          <w:sz w:val="28"/>
          <w:szCs w:val="28"/>
        </w:rPr>
        <w:t xml:space="preserve"> it was a painful </w:t>
      </w:r>
      <w:r w:rsidR="00FE1F3A" w:rsidRPr="004F5AAD">
        <w:rPr>
          <w:sz w:val="28"/>
          <w:szCs w:val="28"/>
        </w:rPr>
        <w:t>experience</w:t>
      </w:r>
      <w:r w:rsidR="00C362B4" w:rsidRPr="004F5AAD">
        <w:rPr>
          <w:sz w:val="28"/>
          <w:szCs w:val="28"/>
        </w:rPr>
        <w:t xml:space="preserve">. </w:t>
      </w:r>
      <w:r w:rsidR="008E4DEF" w:rsidRPr="004F5AAD">
        <w:rPr>
          <w:sz w:val="28"/>
          <w:szCs w:val="28"/>
        </w:rPr>
        <w:t xml:space="preserve">The problems </w:t>
      </w:r>
      <w:r w:rsidR="002F1C7A" w:rsidRPr="004F5AAD">
        <w:rPr>
          <w:sz w:val="28"/>
          <w:szCs w:val="28"/>
        </w:rPr>
        <w:t>were</w:t>
      </w:r>
      <w:r w:rsidR="008E4DEF" w:rsidRPr="004F5AAD">
        <w:rPr>
          <w:sz w:val="28"/>
          <w:szCs w:val="28"/>
        </w:rPr>
        <w:t xml:space="preserve"> as follows:</w:t>
      </w:r>
    </w:p>
    <w:p w14:paraId="3AFE39AA" w14:textId="72DAF816" w:rsidR="00871760" w:rsidRPr="004F5AAD" w:rsidRDefault="00871760" w:rsidP="003F50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5AAD">
        <w:rPr>
          <w:sz w:val="28"/>
          <w:szCs w:val="28"/>
        </w:rPr>
        <w:t xml:space="preserve">There </w:t>
      </w:r>
      <w:r w:rsidR="002F1C7A" w:rsidRPr="004F5AAD">
        <w:rPr>
          <w:sz w:val="28"/>
          <w:szCs w:val="28"/>
        </w:rPr>
        <w:t xml:space="preserve">was </w:t>
      </w:r>
      <w:r w:rsidRPr="004F5AAD">
        <w:rPr>
          <w:sz w:val="28"/>
          <w:szCs w:val="28"/>
        </w:rPr>
        <w:t xml:space="preserve">no single belt of </w:t>
      </w:r>
      <w:r w:rsidR="000D3B0F" w:rsidRPr="004F5AAD">
        <w:rPr>
          <w:sz w:val="28"/>
          <w:szCs w:val="28"/>
        </w:rPr>
        <w:t xml:space="preserve">Muslim </w:t>
      </w:r>
      <w:r w:rsidRPr="004F5AAD">
        <w:rPr>
          <w:sz w:val="28"/>
          <w:szCs w:val="28"/>
        </w:rPr>
        <w:t>majorit</w:t>
      </w:r>
      <w:r w:rsidR="000D3B0F" w:rsidRPr="004F5AAD">
        <w:rPr>
          <w:sz w:val="28"/>
          <w:szCs w:val="28"/>
        </w:rPr>
        <w:t>y</w:t>
      </w:r>
      <w:r w:rsidRPr="004F5AAD">
        <w:rPr>
          <w:sz w:val="28"/>
          <w:szCs w:val="28"/>
        </w:rPr>
        <w:t xml:space="preserve"> in </w:t>
      </w:r>
      <w:r w:rsidR="000D3B0F" w:rsidRPr="004F5AAD">
        <w:rPr>
          <w:sz w:val="28"/>
          <w:szCs w:val="28"/>
        </w:rPr>
        <w:t>British India</w:t>
      </w:r>
    </w:p>
    <w:p w14:paraId="6854CD63" w14:textId="70828EE4" w:rsidR="00871760" w:rsidRPr="004F5AAD" w:rsidRDefault="00B10A58" w:rsidP="003F50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5AAD">
        <w:rPr>
          <w:sz w:val="28"/>
          <w:szCs w:val="28"/>
        </w:rPr>
        <w:t>Khan Abdul Gaffar Khan, the undisputed leader of North West</w:t>
      </w:r>
      <w:r w:rsidR="007F5E40" w:rsidRPr="004F5AAD">
        <w:rPr>
          <w:sz w:val="28"/>
          <w:szCs w:val="28"/>
        </w:rPr>
        <w:t>ern</w:t>
      </w:r>
      <w:r w:rsidRPr="004F5AAD">
        <w:rPr>
          <w:sz w:val="28"/>
          <w:szCs w:val="28"/>
        </w:rPr>
        <w:t xml:space="preserve"> Frontier Province opposed the idea of two nation theory</w:t>
      </w:r>
      <w:r w:rsidR="007F5E40" w:rsidRPr="004F5AAD">
        <w:rPr>
          <w:sz w:val="28"/>
          <w:szCs w:val="28"/>
        </w:rPr>
        <w:t>. He is popularly known as Frontier Gandhi.</w:t>
      </w:r>
    </w:p>
    <w:p w14:paraId="3394BB8B" w14:textId="03289F24" w:rsidR="00B10A58" w:rsidRPr="004F5AAD" w:rsidRDefault="00913DF1" w:rsidP="003F50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5AAD">
        <w:rPr>
          <w:sz w:val="28"/>
          <w:szCs w:val="28"/>
        </w:rPr>
        <w:t xml:space="preserve">The two Muslim majority </w:t>
      </w:r>
      <w:r w:rsidR="00895612" w:rsidRPr="004F5AAD">
        <w:rPr>
          <w:sz w:val="28"/>
          <w:szCs w:val="28"/>
        </w:rPr>
        <w:t xml:space="preserve">provinces </w:t>
      </w:r>
      <w:r w:rsidRPr="004F5AAD">
        <w:rPr>
          <w:sz w:val="28"/>
          <w:szCs w:val="28"/>
        </w:rPr>
        <w:t xml:space="preserve">of British India, </w:t>
      </w:r>
      <w:r w:rsidR="0061020E" w:rsidRPr="004F5AAD">
        <w:rPr>
          <w:sz w:val="28"/>
          <w:szCs w:val="28"/>
        </w:rPr>
        <w:t xml:space="preserve">Punjab and Bengal which falls in the </w:t>
      </w:r>
      <w:r w:rsidR="00FD38DA" w:rsidRPr="004F5AAD">
        <w:rPr>
          <w:sz w:val="28"/>
          <w:szCs w:val="28"/>
        </w:rPr>
        <w:t>border  have large</w:t>
      </w:r>
      <w:r w:rsidR="0060385C" w:rsidRPr="004F5AAD">
        <w:rPr>
          <w:sz w:val="28"/>
          <w:szCs w:val="28"/>
        </w:rPr>
        <w:t xml:space="preserve"> </w:t>
      </w:r>
      <w:r w:rsidR="00955536" w:rsidRPr="004F5AAD">
        <w:rPr>
          <w:sz w:val="28"/>
          <w:szCs w:val="28"/>
        </w:rPr>
        <w:t>areas having Hindus as the majority.</w:t>
      </w:r>
    </w:p>
    <w:p w14:paraId="1BB67130" w14:textId="32EC95BD" w:rsidR="00955536" w:rsidRPr="004F5AAD" w:rsidRDefault="00C30B8E" w:rsidP="003F50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5AAD">
        <w:rPr>
          <w:sz w:val="28"/>
          <w:szCs w:val="28"/>
        </w:rPr>
        <w:t xml:space="preserve">The problem of minorities in both the provinces is the greatest problem during partition. </w:t>
      </w:r>
      <w:r w:rsidR="00AC22EB" w:rsidRPr="004F5AAD">
        <w:rPr>
          <w:sz w:val="28"/>
          <w:szCs w:val="28"/>
        </w:rPr>
        <w:t xml:space="preserve">Large numbers of Sikhs and Hindus migrated from Pakistan to India and the Muslims fled to Pakistan. The whole situation was </w:t>
      </w:r>
      <w:r w:rsidR="00A00EE2" w:rsidRPr="004F5AAD">
        <w:rPr>
          <w:sz w:val="28"/>
          <w:szCs w:val="28"/>
        </w:rPr>
        <w:t>absolutely pathetic. Lakhs and lakhs of people became homeless</w:t>
      </w:r>
      <w:r w:rsidR="003F68EC" w:rsidRPr="004F5AAD">
        <w:rPr>
          <w:sz w:val="28"/>
          <w:szCs w:val="28"/>
        </w:rPr>
        <w:t xml:space="preserve"> and many died. This was one of the worst sufferings of people in the world history.</w:t>
      </w:r>
    </w:p>
    <w:p w14:paraId="73741DE7" w14:textId="77777777" w:rsidR="0060385C" w:rsidRPr="004F5AAD" w:rsidRDefault="0060385C" w:rsidP="00AC22EB">
      <w:pPr>
        <w:pStyle w:val="ListParagraph"/>
        <w:rPr>
          <w:sz w:val="28"/>
          <w:szCs w:val="28"/>
        </w:rPr>
      </w:pPr>
    </w:p>
    <w:p w14:paraId="00F85D84" w14:textId="77777777" w:rsidR="00C46935" w:rsidRPr="004F5AAD" w:rsidRDefault="00C46935" w:rsidP="00C46935">
      <w:pPr>
        <w:rPr>
          <w:sz w:val="28"/>
          <w:szCs w:val="28"/>
        </w:rPr>
      </w:pPr>
    </w:p>
    <w:p w14:paraId="4C7BB66A" w14:textId="77777777" w:rsidR="00A43948" w:rsidRPr="004F5AAD" w:rsidRDefault="00A43948" w:rsidP="00A43948">
      <w:pPr>
        <w:rPr>
          <w:sz w:val="28"/>
          <w:szCs w:val="28"/>
        </w:rPr>
      </w:pPr>
    </w:p>
    <w:sectPr w:rsidR="00A43948" w:rsidRPr="004F5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12F"/>
    <w:multiLevelType w:val="hybridMultilevel"/>
    <w:tmpl w:val="CB2E2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8FD"/>
    <w:multiLevelType w:val="hybridMultilevel"/>
    <w:tmpl w:val="EEE6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4F0D"/>
    <w:multiLevelType w:val="hybridMultilevel"/>
    <w:tmpl w:val="E618A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8"/>
    <w:rsid w:val="0009282A"/>
    <w:rsid w:val="000D3B0F"/>
    <w:rsid w:val="001537D1"/>
    <w:rsid w:val="00193B5B"/>
    <w:rsid w:val="002D42DB"/>
    <w:rsid w:val="002F1C7A"/>
    <w:rsid w:val="003B027F"/>
    <w:rsid w:val="003F50A2"/>
    <w:rsid w:val="003F68EC"/>
    <w:rsid w:val="004B5A6F"/>
    <w:rsid w:val="004F5AAD"/>
    <w:rsid w:val="0060385C"/>
    <w:rsid w:val="00603A4B"/>
    <w:rsid w:val="0061020E"/>
    <w:rsid w:val="00652A85"/>
    <w:rsid w:val="006D6BAE"/>
    <w:rsid w:val="00710EB4"/>
    <w:rsid w:val="007124BA"/>
    <w:rsid w:val="007D41F9"/>
    <w:rsid w:val="007F5E40"/>
    <w:rsid w:val="00862D6D"/>
    <w:rsid w:val="00871760"/>
    <w:rsid w:val="00895612"/>
    <w:rsid w:val="008C093C"/>
    <w:rsid w:val="008E4DEF"/>
    <w:rsid w:val="00913DF1"/>
    <w:rsid w:val="00955536"/>
    <w:rsid w:val="00A00EE2"/>
    <w:rsid w:val="00A316B8"/>
    <w:rsid w:val="00A43948"/>
    <w:rsid w:val="00AC22EB"/>
    <w:rsid w:val="00B10A58"/>
    <w:rsid w:val="00C30B8E"/>
    <w:rsid w:val="00C362B4"/>
    <w:rsid w:val="00C46935"/>
    <w:rsid w:val="00DD74DE"/>
    <w:rsid w:val="00E77687"/>
    <w:rsid w:val="00F11D37"/>
    <w:rsid w:val="00F27B32"/>
    <w:rsid w:val="00FD38DA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FB14B"/>
  <w15:chartTrackingRefBased/>
  <w15:docId w15:val="{4F376F5C-39DF-C24E-9006-6631614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jyoteeraditya saikia</dc:creator>
  <cp:keywords/>
  <dc:description/>
  <cp:lastModifiedBy>jyoteeraditya saikia</cp:lastModifiedBy>
  <cp:revision>2</cp:revision>
  <dcterms:created xsi:type="dcterms:W3CDTF">2020-08-11T06:00:00Z</dcterms:created>
  <dcterms:modified xsi:type="dcterms:W3CDTF">2020-08-11T06:00:00Z</dcterms:modified>
</cp:coreProperties>
</file>